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35E68" w14:textId="77777777" w:rsidR="004076B4" w:rsidRPr="00DB61C6" w:rsidRDefault="004076B4" w:rsidP="00DB61C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DB61C6">
        <w:rPr>
          <w:rFonts w:ascii="Times New Roman" w:eastAsia="Times New Roman" w:hAnsi="Times New Roman" w:cs="Times New Roman"/>
          <w:b/>
          <w:lang w:eastAsia="en-US"/>
        </w:rPr>
        <w:t>Reading Circle Tasks</w:t>
      </w:r>
    </w:p>
    <w:p w14:paraId="52C9788C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First: Silently read the passage and TALK TO THE TEXT</w:t>
      </w:r>
    </w:p>
    <w:p w14:paraId="1622789D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Next: Do a READ ALOUD with your group</w:t>
      </w:r>
    </w:p>
    <w:p w14:paraId="4379EC23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Last: Your Reading Lens</w:t>
      </w:r>
    </w:p>
    <w:p w14:paraId="3764D108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31B40356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093D54">
        <w:rPr>
          <w:rFonts w:ascii="Times New Roman" w:eastAsia="Times New Roman" w:hAnsi="Times New Roman" w:cs="Times New Roman"/>
          <w:b/>
          <w:u w:val="single"/>
          <w:lang w:eastAsia="en-US"/>
        </w:rPr>
        <w:t>Summarizer and Group Leader</w:t>
      </w:r>
    </w:p>
    <w:p w14:paraId="61F0D581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Your job is to summarize the entire passage in two to three sentences.</w:t>
      </w:r>
    </w:p>
    <w:p w14:paraId="6F3B98D7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• Remember to use who, what, where, when, why, and how questions for help.</w:t>
      </w:r>
    </w:p>
    <w:p w14:paraId="5C636E49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• Summarize the KEY (important) parts of the reading for others. </w:t>
      </w:r>
    </w:p>
    <w:p w14:paraId="6D8ABBDC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• Write your summary your own way. Try not to copy the reading word-for-word.</w:t>
      </w:r>
    </w:p>
    <w:p w14:paraId="7E55E2DA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• Keep your group on task. Make sure they are doing their jobs. </w:t>
      </w:r>
    </w:p>
    <w:p w14:paraId="3FECAFD2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7621D10B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093D54">
        <w:rPr>
          <w:rFonts w:ascii="Times New Roman" w:eastAsia="Times New Roman" w:hAnsi="Times New Roman" w:cs="Times New Roman"/>
          <w:b/>
          <w:u w:val="single"/>
          <w:lang w:eastAsia="en-US"/>
        </w:rPr>
        <w:t>Quote/Line Finder and Time Keeper</w:t>
      </w:r>
    </w:p>
    <w:p w14:paraId="0A5D9753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Your job is to locate the most important quotes/passages from the reading. </w:t>
      </w:r>
    </w:p>
    <w:p w14:paraId="4382F63C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• What lines should other people remember about the reading?</w:t>
      </w:r>
    </w:p>
    <w:p w14:paraId="122D46A6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• Why do you think they should remember these lines? Why are these important lines?</w:t>
      </w:r>
    </w:p>
    <w:p w14:paraId="6DFC0287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• You are trying to find lines that you want others to think about deeply and more carefully.</w:t>
      </w:r>
    </w:p>
    <w:p w14:paraId="77F9E608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• Make sure everyone is staying on time!</w:t>
      </w:r>
    </w:p>
    <w:p w14:paraId="48FABDD0" w14:textId="77777777" w:rsidR="004076B4" w:rsidRPr="00093D54" w:rsidRDefault="004076B4" w:rsidP="00407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Quote/Line </w:t>
      </w:r>
      <w:r w:rsidRPr="00093D54">
        <w:rPr>
          <w:rFonts w:ascii="Times New Roman" w:eastAsia="Times New Roman" w:hAnsi="Times New Roman" w:cs="Times New Roman"/>
          <w:lang w:eastAsia="en-US"/>
        </w:rPr>
        <w:tab/>
      </w:r>
      <w:r w:rsidRPr="00093D54">
        <w:rPr>
          <w:rFonts w:ascii="Times New Roman" w:eastAsia="Times New Roman" w:hAnsi="Times New Roman" w:cs="Times New Roman"/>
          <w:lang w:eastAsia="en-US"/>
        </w:rPr>
        <w:tab/>
      </w:r>
      <w:r w:rsidRPr="00093D54">
        <w:rPr>
          <w:rFonts w:ascii="Times New Roman" w:eastAsia="Times New Roman" w:hAnsi="Times New Roman" w:cs="Times New Roman"/>
          <w:lang w:eastAsia="en-US"/>
        </w:rPr>
        <w:tab/>
      </w:r>
      <w:r w:rsidRPr="00093D54">
        <w:rPr>
          <w:rFonts w:ascii="Times New Roman" w:eastAsia="Times New Roman" w:hAnsi="Times New Roman" w:cs="Times New Roman"/>
          <w:lang w:eastAsia="en-US"/>
        </w:rPr>
        <w:tab/>
        <w:t>Why Important?</w:t>
      </w:r>
    </w:p>
    <w:p w14:paraId="5650A69C" w14:textId="77777777" w:rsidR="004076B4" w:rsidRPr="00093D54" w:rsidRDefault="004076B4" w:rsidP="00407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6F14848A" w14:textId="77777777" w:rsidR="004076B4" w:rsidRPr="00093D54" w:rsidRDefault="004076B4" w:rsidP="00407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012D821F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49E58699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093D54">
        <w:rPr>
          <w:rFonts w:ascii="Times New Roman" w:eastAsia="Times New Roman" w:hAnsi="Times New Roman" w:cs="Times New Roman"/>
          <w:b/>
          <w:u w:val="single"/>
          <w:lang w:eastAsia="en-US"/>
        </w:rPr>
        <w:t>Illustrator</w:t>
      </w:r>
    </w:p>
    <w:p w14:paraId="0569834A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Your job is to make a VISUAL representation(s) of the reading.</w:t>
      </w:r>
    </w:p>
    <w:p w14:paraId="3BDE5572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5B80CCA8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• Draw a picture (or pictures) that represents what the reading means to you.</w:t>
      </w:r>
    </w:p>
    <w:p w14:paraId="7738257D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• The drawing(s) can contain pictures AND words.</w:t>
      </w:r>
    </w:p>
    <w:p w14:paraId="40033228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• The picture(s) can be an example of how the reading made you feel.</w:t>
      </w:r>
    </w:p>
    <w:p w14:paraId="55A80B36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2AC2F8ED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093D54">
        <w:rPr>
          <w:rFonts w:ascii="Times New Roman" w:eastAsia="Times New Roman" w:hAnsi="Times New Roman" w:cs="Times New Roman"/>
          <w:b/>
          <w:u w:val="single"/>
          <w:lang w:eastAsia="en-US"/>
        </w:rPr>
        <w:t>Questioner</w:t>
      </w:r>
    </w:p>
    <w:p w14:paraId="14D45B91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You job is to write questions about the reading.</w:t>
      </w:r>
    </w:p>
    <w:p w14:paraId="31C97762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14:paraId="18F5BCCD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• If you want to check if someone ELSE understood the reading, what could you ask him/her?</w:t>
      </w:r>
    </w:p>
    <w:p w14:paraId="2658C1EA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• You can also create questions about how others feel about the reading</w:t>
      </w:r>
    </w:p>
    <w:p w14:paraId="361405C0" w14:textId="77777777" w:rsidR="004076B4" w:rsidRPr="00093D54" w:rsidRDefault="004076B4" w:rsidP="004076B4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• You can also create questions about personal connections</w:t>
      </w:r>
    </w:p>
    <w:p w14:paraId="392D6520" w14:textId="77777777" w:rsidR="004076B4" w:rsidRPr="00093D54" w:rsidRDefault="004076B4" w:rsidP="004076B4">
      <w:pPr>
        <w:spacing w:after="0" w:line="480" w:lineRule="auto"/>
        <w:jc w:val="center"/>
        <w:rPr>
          <w:rFonts w:ascii="Times New Roman" w:hAnsi="Times New Roman" w:cs="Times New Roman"/>
          <w:color w:val="000000"/>
          <w:lang w:eastAsia="en-US"/>
        </w:rPr>
      </w:pPr>
    </w:p>
    <w:p w14:paraId="1D8D5651" w14:textId="77777777" w:rsidR="004076B4" w:rsidRDefault="004076B4" w:rsidP="004076B4">
      <w:pPr>
        <w:spacing w:after="0" w:line="480" w:lineRule="auto"/>
        <w:jc w:val="center"/>
        <w:rPr>
          <w:rFonts w:ascii="Times New Roman" w:hAnsi="Times New Roman" w:cs="Times New Roman"/>
          <w:color w:val="000000"/>
          <w:lang w:eastAsia="en-US"/>
        </w:rPr>
      </w:pPr>
    </w:p>
    <w:p w14:paraId="52352529" w14:textId="77777777" w:rsidR="00DB61C6" w:rsidRDefault="00DB61C6" w:rsidP="004076B4">
      <w:pPr>
        <w:spacing w:after="0" w:line="480" w:lineRule="auto"/>
        <w:jc w:val="center"/>
        <w:rPr>
          <w:rFonts w:ascii="Times New Roman" w:hAnsi="Times New Roman" w:cs="Times New Roman"/>
          <w:color w:val="000000"/>
          <w:lang w:eastAsia="en-US"/>
        </w:rPr>
      </w:pPr>
    </w:p>
    <w:p w14:paraId="5BDF7786" w14:textId="77777777" w:rsidR="00FA5F27" w:rsidRDefault="00FA5F27">
      <w:bookmarkStart w:id="0" w:name="_GoBack"/>
      <w:bookmarkEnd w:id="0"/>
    </w:p>
    <w:sectPr w:rsidR="00FA5F27" w:rsidSect="00076F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B4"/>
    <w:rsid w:val="00076FBD"/>
    <w:rsid w:val="004076B4"/>
    <w:rsid w:val="00A5024D"/>
    <w:rsid w:val="00DB61C6"/>
    <w:rsid w:val="00FA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018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B4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6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B4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B4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6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B4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1281</Characters>
  <Application>Microsoft Macintosh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Manasse</dc:creator>
  <cp:keywords/>
  <dc:description/>
  <cp:lastModifiedBy>sarina molina</cp:lastModifiedBy>
  <cp:revision>3</cp:revision>
  <dcterms:created xsi:type="dcterms:W3CDTF">2014-10-29T01:22:00Z</dcterms:created>
  <dcterms:modified xsi:type="dcterms:W3CDTF">2014-10-29T01:24:00Z</dcterms:modified>
</cp:coreProperties>
</file>